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86"/>
        <w:gridCol w:w="3949"/>
      </w:tblGrid>
      <w:tr w:rsidR="00B606C4" w14:paraId="4CDBDCA2" w14:textId="77777777" w:rsidTr="00B606C4">
        <w:trPr>
          <w:trHeight w:val="1610"/>
        </w:trPr>
        <w:tc>
          <w:tcPr>
            <w:tcW w:w="5586" w:type="dxa"/>
          </w:tcPr>
          <w:p w14:paraId="33AE78F7" w14:textId="77777777" w:rsidR="00B606C4" w:rsidRDefault="00B606C4" w:rsidP="005004DF">
            <w:r>
              <w:rPr>
                <w:noProof/>
              </w:rPr>
              <w:drawing>
                <wp:inline distT="0" distB="0" distL="0" distR="0" wp14:anchorId="223E2FBB" wp14:editId="46B9D9E5">
                  <wp:extent cx="3403600" cy="1244600"/>
                  <wp:effectExtent l="0" t="0" r="6350" b="0"/>
                  <wp:docPr id="1" name="Picture 1" descr="C:\Users\kstow\AppData\Local\Microsoft\Windows\INetCache\Content.Word\CycloneSHRMLogo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tow\AppData\Local\Microsoft\Windows\INetCache\Content.Word\CycloneSHRMLogo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</w:tcPr>
          <w:p w14:paraId="47637066" w14:textId="77777777" w:rsidR="00B606C4" w:rsidRDefault="000602D8" w:rsidP="00AF2D1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2E91289" wp14:editId="227904A3">
                  <wp:extent cx="1791108" cy="11813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RMAffiliateOfColor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108" cy="118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C1C0D" w14:textId="77777777" w:rsidR="00DC1F6A" w:rsidRDefault="00DC1F6A" w:rsidP="005004DF"/>
    <w:p w14:paraId="4ABCF976" w14:textId="109A151B" w:rsidR="00B606C4" w:rsidRPr="00B606C4" w:rsidRDefault="00B606C4" w:rsidP="005004DF">
      <w:pPr>
        <w:jc w:val="center"/>
        <w:rPr>
          <w:b/>
          <w:sz w:val="28"/>
          <w:szCs w:val="28"/>
        </w:rPr>
      </w:pPr>
      <w:r w:rsidRPr="00B606C4">
        <w:rPr>
          <w:b/>
          <w:sz w:val="28"/>
          <w:szCs w:val="28"/>
        </w:rPr>
        <w:t xml:space="preserve">Meeting </w:t>
      </w:r>
      <w:r w:rsidR="00A6283C">
        <w:rPr>
          <w:b/>
          <w:sz w:val="28"/>
          <w:szCs w:val="28"/>
        </w:rPr>
        <w:t>Minutes</w:t>
      </w:r>
    </w:p>
    <w:p w14:paraId="4EBAFC6F" w14:textId="6555FF73" w:rsidR="00B606C4" w:rsidRDefault="009E3001" w:rsidP="00500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2807F4">
        <w:rPr>
          <w:b/>
          <w:sz w:val="28"/>
          <w:szCs w:val="28"/>
        </w:rPr>
        <w:t>2</w:t>
      </w:r>
      <w:r w:rsidR="001B7770" w:rsidRPr="001B7770">
        <w:rPr>
          <w:b/>
          <w:sz w:val="28"/>
          <w:szCs w:val="28"/>
          <w:vertAlign w:val="superscript"/>
        </w:rPr>
        <w:t>th</w:t>
      </w:r>
      <w:r w:rsidR="00F411AC">
        <w:rPr>
          <w:b/>
          <w:sz w:val="28"/>
          <w:szCs w:val="28"/>
        </w:rPr>
        <w:t>,</w:t>
      </w:r>
      <w:r w:rsidR="00AB15EF">
        <w:rPr>
          <w:b/>
          <w:sz w:val="28"/>
          <w:szCs w:val="28"/>
        </w:rPr>
        <w:t xml:space="preserve"> 2025</w:t>
      </w:r>
    </w:p>
    <w:p w14:paraId="7672FC9F" w14:textId="3363710F" w:rsidR="00B606C4" w:rsidRDefault="00447D69" w:rsidP="00447D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was </w:t>
      </w:r>
      <w:r w:rsidR="001B7770">
        <w:rPr>
          <w:rFonts w:cstheme="minorHAnsi"/>
          <w:b/>
          <w:sz w:val="24"/>
          <w:szCs w:val="24"/>
        </w:rPr>
        <w:t>In-Person at the Digital Ag Building at ISU</w:t>
      </w:r>
    </w:p>
    <w:p w14:paraId="107699D0" w14:textId="77777777" w:rsidR="00447D69" w:rsidRDefault="00447D69" w:rsidP="005004DF">
      <w:pPr>
        <w:rPr>
          <w:rFonts w:cstheme="minorHAnsi"/>
          <w:bCs/>
          <w:sz w:val="24"/>
          <w:szCs w:val="24"/>
        </w:rPr>
      </w:pPr>
    </w:p>
    <w:p w14:paraId="6CAAA6B1" w14:textId="77777777" w:rsidR="009B3699" w:rsidRPr="00105F0F" w:rsidRDefault="009B3699" w:rsidP="005004DF">
      <w:pPr>
        <w:rPr>
          <w:rFonts w:cstheme="minorHAnsi"/>
          <w:bCs/>
          <w:sz w:val="24"/>
          <w:szCs w:val="24"/>
        </w:rPr>
      </w:pPr>
    </w:p>
    <w:p w14:paraId="3876C8B2" w14:textId="66A5A509" w:rsidR="000602D8" w:rsidRDefault="00B07B1B" w:rsidP="005004DF">
      <w:pPr>
        <w:rPr>
          <w:rFonts w:cstheme="minorHAnsi"/>
          <w:bCs/>
          <w:sz w:val="24"/>
          <w:szCs w:val="24"/>
        </w:rPr>
      </w:pPr>
      <w:r w:rsidRPr="00D83145">
        <w:rPr>
          <w:rFonts w:cstheme="minorHAnsi"/>
          <w:b/>
          <w:sz w:val="24"/>
          <w:szCs w:val="24"/>
        </w:rPr>
        <w:t xml:space="preserve">Sharing of </w:t>
      </w:r>
      <w:r w:rsidR="00507FD1" w:rsidRPr="00D83145">
        <w:rPr>
          <w:rFonts w:cstheme="minorHAnsi"/>
          <w:b/>
          <w:sz w:val="24"/>
          <w:szCs w:val="24"/>
        </w:rPr>
        <w:t>Accomplishments</w:t>
      </w:r>
      <w:r w:rsidRPr="00D83145">
        <w:rPr>
          <w:rFonts w:cstheme="minorHAnsi"/>
          <w:b/>
          <w:sz w:val="24"/>
          <w:szCs w:val="24"/>
        </w:rPr>
        <w:t>, Celebrations and Job Opportunities</w:t>
      </w:r>
      <w:r w:rsidR="00615403">
        <w:rPr>
          <w:rFonts w:cstheme="minorHAnsi"/>
          <w:bCs/>
          <w:sz w:val="24"/>
          <w:szCs w:val="24"/>
        </w:rPr>
        <w:t xml:space="preserve"> –</w:t>
      </w:r>
      <w:r w:rsidR="00726EEA">
        <w:rPr>
          <w:rFonts w:cstheme="minorHAnsi"/>
          <w:bCs/>
          <w:sz w:val="24"/>
          <w:szCs w:val="24"/>
        </w:rPr>
        <w:t xml:space="preserve"> </w:t>
      </w:r>
    </w:p>
    <w:p w14:paraId="3257C410" w14:textId="6901DDD5" w:rsidR="0089771C" w:rsidRDefault="00094239" w:rsidP="0087548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Check the website for job opportunities.</w:t>
      </w:r>
    </w:p>
    <w:p w14:paraId="646BF6A2" w14:textId="77777777" w:rsidR="00094239" w:rsidRPr="00094239" w:rsidRDefault="00094239" w:rsidP="00875484">
      <w:pPr>
        <w:rPr>
          <w:rFonts w:cstheme="minorHAnsi"/>
          <w:b/>
          <w:sz w:val="24"/>
          <w:szCs w:val="24"/>
        </w:rPr>
      </w:pPr>
    </w:p>
    <w:p w14:paraId="24BCCDC7" w14:textId="76944CEB" w:rsidR="00875484" w:rsidRDefault="00875484" w:rsidP="00875484">
      <w:pPr>
        <w:rPr>
          <w:rFonts w:cstheme="minorHAnsi"/>
          <w:bCs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 Lynn Barbier</w:t>
      </w:r>
    </w:p>
    <w:p w14:paraId="7A2F11A6" w14:textId="546D1649" w:rsidR="00875484" w:rsidRDefault="00875484" w:rsidP="00875484">
      <w:pPr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The </w:t>
      </w:r>
      <w:r w:rsidR="009E3001">
        <w:rPr>
          <w:rFonts w:cstheme="minorHAnsi"/>
          <w:bCs/>
          <w:sz w:val="24"/>
          <w:szCs w:val="24"/>
        </w:rPr>
        <w:t>May</w:t>
      </w:r>
      <w:proofErr w:type="gramEnd"/>
      <w:r w:rsidR="00A624F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Secretary’s report was attached to the meeting Reminder.</w:t>
      </w:r>
    </w:p>
    <w:p w14:paraId="48F51461" w14:textId="39F2C3E9" w:rsidR="006C16FC" w:rsidRDefault="00094239" w:rsidP="005004DF">
      <w:pPr>
        <w:rPr>
          <w:rFonts w:cstheme="minorHAnsi"/>
          <w:bCs/>
          <w:sz w:val="24"/>
          <w:szCs w:val="24"/>
        </w:rPr>
      </w:pPr>
      <w:r w:rsidRPr="00094239">
        <w:rPr>
          <w:rFonts w:cstheme="minorHAnsi"/>
          <w:bCs/>
          <w:sz w:val="24"/>
          <w:szCs w:val="24"/>
        </w:rPr>
        <w:t>A motion was made and seconded.</w:t>
      </w:r>
    </w:p>
    <w:p w14:paraId="3CF67B82" w14:textId="77777777" w:rsidR="00A87679" w:rsidRDefault="00A87679" w:rsidP="005004DF">
      <w:pPr>
        <w:rPr>
          <w:rFonts w:cstheme="minorHAnsi"/>
          <w:b/>
          <w:sz w:val="24"/>
          <w:szCs w:val="24"/>
        </w:rPr>
      </w:pPr>
    </w:p>
    <w:p w14:paraId="12373FF9" w14:textId="72816652" w:rsidR="00B606C4" w:rsidRPr="001021AD" w:rsidRDefault="00B606C4" w:rsidP="005004DF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Financials</w:t>
      </w:r>
      <w:r w:rsidR="006C3AEC">
        <w:rPr>
          <w:rFonts w:cstheme="minorHAnsi"/>
          <w:b/>
          <w:sz w:val="24"/>
          <w:szCs w:val="24"/>
        </w:rPr>
        <w:t xml:space="preserve"> – Treasurer’s Report </w:t>
      </w:r>
      <w:r w:rsidR="00FC71FD">
        <w:rPr>
          <w:rFonts w:cstheme="minorHAnsi"/>
          <w:bCs/>
          <w:sz w:val="24"/>
          <w:szCs w:val="24"/>
        </w:rPr>
        <w:t>– Julie Rydl</w:t>
      </w:r>
    </w:p>
    <w:p w14:paraId="5AE7BAE3" w14:textId="7D19BAEF" w:rsidR="009E71D2" w:rsidRDefault="00130065" w:rsidP="001972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is for</w:t>
      </w:r>
      <w:r w:rsidR="00C40EFE">
        <w:rPr>
          <w:rFonts w:cstheme="minorHAnsi"/>
          <w:sz w:val="24"/>
          <w:szCs w:val="24"/>
        </w:rPr>
        <w:t xml:space="preserve"> </w:t>
      </w:r>
      <w:r w:rsidR="009E3001">
        <w:rPr>
          <w:rFonts w:cstheme="minorHAnsi"/>
          <w:sz w:val="24"/>
          <w:szCs w:val="24"/>
        </w:rPr>
        <w:t>May</w:t>
      </w:r>
      <w:r w:rsidR="00C40EFE">
        <w:rPr>
          <w:rFonts w:cstheme="minorHAnsi"/>
          <w:sz w:val="24"/>
          <w:szCs w:val="24"/>
        </w:rPr>
        <w:t xml:space="preserve"> </w:t>
      </w:r>
      <w:r w:rsidR="0084398B">
        <w:rPr>
          <w:rFonts w:cstheme="minorHAnsi"/>
          <w:sz w:val="24"/>
          <w:szCs w:val="24"/>
        </w:rPr>
        <w:t>Treasurer's Report</w:t>
      </w:r>
      <w:r w:rsidR="00115F8E">
        <w:rPr>
          <w:rFonts w:cstheme="minorHAnsi"/>
          <w:sz w:val="24"/>
          <w:szCs w:val="24"/>
        </w:rPr>
        <w:t xml:space="preserve"> which </w:t>
      </w:r>
      <w:r w:rsidR="0084398B">
        <w:rPr>
          <w:rFonts w:cstheme="minorHAnsi"/>
          <w:sz w:val="24"/>
          <w:szCs w:val="24"/>
        </w:rPr>
        <w:t>was attached to the meeting Reminder.</w:t>
      </w:r>
    </w:p>
    <w:p w14:paraId="5A108BD0" w14:textId="77777777" w:rsidR="00094239" w:rsidRDefault="00094239" w:rsidP="00094239">
      <w:pPr>
        <w:rPr>
          <w:rFonts w:cstheme="minorHAnsi"/>
          <w:bCs/>
          <w:sz w:val="24"/>
          <w:szCs w:val="24"/>
        </w:rPr>
      </w:pPr>
      <w:r w:rsidRPr="00094239">
        <w:rPr>
          <w:rFonts w:cstheme="minorHAnsi"/>
          <w:bCs/>
          <w:sz w:val="24"/>
          <w:szCs w:val="24"/>
        </w:rPr>
        <w:t>A motion was made and seconded.</w:t>
      </w:r>
    </w:p>
    <w:p w14:paraId="4DE140CD" w14:textId="47CF24BB" w:rsidR="00115F8E" w:rsidRDefault="00115F8E" w:rsidP="00197262">
      <w:pPr>
        <w:rPr>
          <w:rFonts w:cstheme="minorHAnsi"/>
          <w:sz w:val="24"/>
          <w:szCs w:val="24"/>
        </w:rPr>
      </w:pPr>
    </w:p>
    <w:p w14:paraId="16A742C3" w14:textId="77777777" w:rsidR="0084398B" w:rsidRDefault="0084398B" w:rsidP="00197262">
      <w:pPr>
        <w:rPr>
          <w:rFonts w:cstheme="minorHAnsi"/>
          <w:sz w:val="24"/>
          <w:szCs w:val="24"/>
        </w:rPr>
      </w:pPr>
    </w:p>
    <w:p w14:paraId="51AB0F46" w14:textId="77777777" w:rsidR="006C3AEC" w:rsidRDefault="006C3AEC" w:rsidP="005004DF">
      <w:pPr>
        <w:rPr>
          <w:rFonts w:cstheme="minorHAnsi"/>
          <w:sz w:val="24"/>
          <w:szCs w:val="24"/>
        </w:rPr>
      </w:pPr>
    </w:p>
    <w:p w14:paraId="2F2813AA" w14:textId="2D01519E" w:rsidR="00F5303F" w:rsidRDefault="00A11956" w:rsidP="005004DF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Committee Reports</w:t>
      </w:r>
    </w:p>
    <w:p w14:paraId="50CF1CB5" w14:textId="484F78D1" w:rsidR="008D6D6A" w:rsidRPr="008762BE" w:rsidRDefault="00864FB3" w:rsidP="008D6D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762BE">
        <w:rPr>
          <w:rFonts w:asciiTheme="minorHAnsi" w:hAnsiTheme="minorHAnsi" w:cstheme="minorHAnsi"/>
        </w:rPr>
        <w:t>Mem</w:t>
      </w:r>
      <w:r w:rsidR="00374CBA" w:rsidRPr="008762BE">
        <w:rPr>
          <w:rFonts w:asciiTheme="minorHAnsi" w:hAnsiTheme="minorHAnsi" w:cstheme="minorHAnsi"/>
        </w:rPr>
        <w:t xml:space="preserve">bership </w:t>
      </w:r>
      <w:r w:rsidR="006C3AEC">
        <w:rPr>
          <w:rFonts w:asciiTheme="minorHAnsi" w:hAnsiTheme="minorHAnsi" w:cstheme="minorHAnsi"/>
        </w:rPr>
        <w:t>–</w:t>
      </w:r>
      <w:r w:rsidR="00D35179">
        <w:rPr>
          <w:rFonts w:asciiTheme="minorHAnsi" w:hAnsiTheme="minorHAnsi" w:cstheme="minorHAnsi"/>
        </w:rPr>
        <w:t xml:space="preserve"> </w:t>
      </w:r>
      <w:r w:rsidR="00094239">
        <w:rPr>
          <w:rFonts w:asciiTheme="minorHAnsi" w:hAnsiTheme="minorHAnsi" w:cstheme="minorHAnsi"/>
        </w:rPr>
        <w:t>Nicole Hornberg</w:t>
      </w:r>
    </w:p>
    <w:p w14:paraId="2851AF3E" w14:textId="76E0A3D3" w:rsidR="005F60A6" w:rsidRDefault="00AA1D03" w:rsidP="006D57D0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55-60 membership forms have been turned in</w:t>
      </w:r>
      <w:r w:rsidR="002B28F2">
        <w:rPr>
          <w:rFonts w:asciiTheme="minorHAnsi" w:hAnsiTheme="minorHAnsi" w:cstheme="minorHAnsi"/>
          <w:color w:val="000000"/>
        </w:rPr>
        <w:t xml:space="preserve">.  Get your membership forms turned in! </w:t>
      </w:r>
    </w:p>
    <w:p w14:paraId="643DB382" w14:textId="36D63A91" w:rsidR="00094239" w:rsidRDefault="00094239" w:rsidP="006D57D0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Nicole is excited to be </w:t>
      </w:r>
      <w:r w:rsidR="00633FB5">
        <w:rPr>
          <w:rFonts w:asciiTheme="minorHAnsi" w:hAnsiTheme="minorHAnsi" w:cstheme="minorHAnsi"/>
          <w:color w:val="000000"/>
        </w:rPr>
        <w:t>taking on this new role!</w:t>
      </w:r>
    </w:p>
    <w:p w14:paraId="0E4C48B5" w14:textId="78C69EE1" w:rsidR="00000794" w:rsidRPr="00E51753" w:rsidRDefault="00000794" w:rsidP="00E51753">
      <w:pPr>
        <w:rPr>
          <w:rFonts w:cstheme="minorHAnsi"/>
        </w:rPr>
      </w:pPr>
    </w:p>
    <w:p w14:paraId="25CFE0CF" w14:textId="77777777" w:rsidR="00D35179" w:rsidRPr="0039540E" w:rsidRDefault="00D35179" w:rsidP="0039540E">
      <w:pPr>
        <w:rPr>
          <w:rFonts w:cstheme="minorHAnsi"/>
        </w:rPr>
      </w:pPr>
    </w:p>
    <w:p w14:paraId="41DB0068" w14:textId="77777777" w:rsidR="00D35179" w:rsidRDefault="00D35179" w:rsidP="00C75132">
      <w:pPr>
        <w:pStyle w:val="ListParagraph"/>
        <w:ind w:left="1440"/>
        <w:rPr>
          <w:rFonts w:asciiTheme="minorHAnsi" w:hAnsiTheme="minorHAnsi" w:cstheme="minorHAnsi"/>
        </w:rPr>
      </w:pPr>
    </w:p>
    <w:p w14:paraId="2D06699E" w14:textId="77777777" w:rsidR="007B07C0" w:rsidRPr="002938E2" w:rsidRDefault="007B07C0" w:rsidP="00C75132">
      <w:pPr>
        <w:pStyle w:val="ListParagraph"/>
        <w:ind w:left="1440"/>
        <w:rPr>
          <w:rFonts w:asciiTheme="minorHAnsi" w:hAnsiTheme="minorHAnsi" w:cstheme="minorHAnsi"/>
        </w:rPr>
      </w:pPr>
    </w:p>
    <w:p w14:paraId="305179FD" w14:textId="0710DC14" w:rsidR="00FB16A5" w:rsidRDefault="00CA3128" w:rsidP="00FB6B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B16A5">
        <w:rPr>
          <w:rFonts w:asciiTheme="minorHAnsi" w:hAnsiTheme="minorHAnsi" w:cstheme="minorHAnsi"/>
        </w:rPr>
        <w:t xml:space="preserve">Emerging Professional – </w:t>
      </w:r>
      <w:r w:rsidR="00E51753">
        <w:rPr>
          <w:rFonts w:asciiTheme="minorHAnsi" w:hAnsiTheme="minorHAnsi" w:cstheme="minorHAnsi"/>
        </w:rPr>
        <w:t>Maggie Carbaugh</w:t>
      </w:r>
    </w:p>
    <w:p w14:paraId="6695B4D5" w14:textId="4E588129" w:rsidR="00633FB5" w:rsidRDefault="005E6E2A" w:rsidP="005E6E2A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Students are on summer break so not much </w:t>
      </w:r>
      <w:proofErr w:type="gramStart"/>
      <w:r>
        <w:rPr>
          <w:rFonts w:asciiTheme="minorHAnsi" w:hAnsiTheme="minorHAnsi" w:cstheme="minorHAnsi"/>
        </w:rPr>
        <w:t>happening</w:t>
      </w:r>
      <w:proofErr w:type="gramEnd"/>
      <w:r>
        <w:rPr>
          <w:rFonts w:asciiTheme="minorHAnsi" w:hAnsiTheme="minorHAnsi" w:cstheme="minorHAnsi"/>
        </w:rPr>
        <w:t xml:space="preserve"> with the Student Chapter.</w:t>
      </w:r>
    </w:p>
    <w:p w14:paraId="2B883369" w14:textId="77777777" w:rsidR="007808FB" w:rsidRPr="00E55B32" w:rsidRDefault="007808FB" w:rsidP="007808FB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14071DFE" w14:textId="203A71F1" w:rsidR="004E3844" w:rsidRPr="007808FB" w:rsidRDefault="00FB16A5" w:rsidP="007808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7808FB">
        <w:rPr>
          <w:rFonts w:asciiTheme="minorHAnsi" w:hAnsiTheme="minorHAnsi" w:cstheme="minorHAnsi"/>
        </w:rPr>
        <w:t>Educ</w:t>
      </w:r>
      <w:r w:rsidR="00A11956" w:rsidRPr="007808FB">
        <w:rPr>
          <w:rFonts w:asciiTheme="minorHAnsi" w:hAnsiTheme="minorHAnsi" w:cstheme="minorHAnsi"/>
        </w:rPr>
        <w:t>ation –</w:t>
      </w:r>
      <w:r w:rsidR="000B037E" w:rsidRPr="007808FB">
        <w:rPr>
          <w:rFonts w:asciiTheme="minorHAnsi" w:hAnsiTheme="minorHAnsi" w:cstheme="minorHAnsi"/>
        </w:rPr>
        <w:t xml:space="preserve"> </w:t>
      </w:r>
      <w:r w:rsidR="006C3AEC" w:rsidRPr="007808FB">
        <w:rPr>
          <w:rFonts w:asciiTheme="minorHAnsi" w:hAnsiTheme="minorHAnsi" w:cstheme="minorHAnsi"/>
        </w:rPr>
        <w:t>Kacey Reicks</w:t>
      </w:r>
      <w:r w:rsidR="00000794" w:rsidRPr="007808FB">
        <w:rPr>
          <w:rFonts w:asciiTheme="minorHAnsi" w:hAnsiTheme="minorHAnsi" w:cstheme="minorHAnsi"/>
        </w:rPr>
        <w:t xml:space="preserve"> </w:t>
      </w:r>
    </w:p>
    <w:p w14:paraId="66CA2B0A" w14:textId="297E165C" w:rsidR="00FC4632" w:rsidRDefault="007D2EBA" w:rsidP="00D16C5F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consider being the Education Chair</w:t>
      </w:r>
      <w:r w:rsidR="001B4FAD">
        <w:rPr>
          <w:rFonts w:asciiTheme="minorHAnsi" w:hAnsiTheme="minorHAnsi" w:cstheme="minorHAnsi"/>
        </w:rPr>
        <w:t xml:space="preserve"> next year!</w:t>
      </w:r>
    </w:p>
    <w:p w14:paraId="79ED4607" w14:textId="598AD715" w:rsidR="00C75132" w:rsidRDefault="00C75132" w:rsidP="0018540C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Congratulations to anyone that has passed their certification exam!</w:t>
      </w:r>
    </w:p>
    <w:p w14:paraId="3475C39B" w14:textId="48EAD89F" w:rsidR="003B0347" w:rsidRPr="009277CE" w:rsidRDefault="00107916" w:rsidP="0018540C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9277CE">
        <w:rPr>
          <w:rFonts w:asciiTheme="minorHAnsi" w:hAnsiTheme="minorHAnsi" w:cstheme="minorHAnsi"/>
        </w:rPr>
        <w:t>T</w:t>
      </w:r>
      <w:r w:rsidR="00DA2DC9" w:rsidRPr="009277CE">
        <w:rPr>
          <w:rFonts w:asciiTheme="minorHAnsi" w:hAnsiTheme="minorHAnsi" w:cstheme="minorHAnsi"/>
        </w:rPr>
        <w:t>oday</w:t>
      </w:r>
      <w:r w:rsidR="00BD4D92" w:rsidRPr="009277CE">
        <w:rPr>
          <w:rFonts w:asciiTheme="minorHAnsi" w:hAnsiTheme="minorHAnsi" w:cstheme="minorHAnsi"/>
        </w:rPr>
        <w:t>’</w:t>
      </w:r>
      <w:r w:rsidR="00DA2DC9" w:rsidRPr="009277CE">
        <w:rPr>
          <w:rFonts w:asciiTheme="minorHAnsi" w:hAnsiTheme="minorHAnsi" w:cstheme="minorHAnsi"/>
        </w:rPr>
        <w:t>s</w:t>
      </w:r>
      <w:r w:rsidR="002F70FA" w:rsidRPr="009277CE">
        <w:rPr>
          <w:rFonts w:asciiTheme="minorHAnsi" w:hAnsiTheme="minorHAnsi" w:cstheme="minorHAnsi"/>
        </w:rPr>
        <w:t xml:space="preserve"> program</w:t>
      </w:r>
      <w:r w:rsidR="008B34EF" w:rsidRPr="009277CE">
        <w:rPr>
          <w:rFonts w:asciiTheme="minorHAnsi" w:hAnsiTheme="minorHAnsi" w:cstheme="minorHAnsi"/>
        </w:rPr>
        <w:t xml:space="preserve"> is approved for </w:t>
      </w:r>
      <w:r w:rsidR="00DA2DC9" w:rsidRPr="009277CE">
        <w:rPr>
          <w:rFonts w:asciiTheme="minorHAnsi" w:hAnsiTheme="minorHAnsi" w:cstheme="minorHAnsi"/>
        </w:rPr>
        <w:t xml:space="preserve">SHRM </w:t>
      </w:r>
      <w:r w:rsidR="008B34EF" w:rsidRPr="009277CE">
        <w:rPr>
          <w:rFonts w:asciiTheme="minorHAnsi" w:hAnsiTheme="minorHAnsi" w:cstheme="minorHAnsi"/>
        </w:rPr>
        <w:t>credit.</w:t>
      </w:r>
    </w:p>
    <w:p w14:paraId="256BE946" w14:textId="46C17C80" w:rsidR="00A15666" w:rsidRPr="00A15666" w:rsidRDefault="00A15666" w:rsidP="00A15666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asciiTheme="minorHAnsi" w:hAnsiTheme="minorHAnsi" w:cstheme="minorHAnsi"/>
        </w:rPr>
        <w:t xml:space="preserve">QR code for certificates – the link is in Chat available at the end of the meeting.  </w:t>
      </w:r>
    </w:p>
    <w:p w14:paraId="7E1B5C05" w14:textId="7CA9AD38" w:rsidR="00E232F8" w:rsidRPr="00E232F8" w:rsidRDefault="00E232F8" w:rsidP="00E232F8">
      <w:pPr>
        <w:pStyle w:val="ListParagraph"/>
        <w:numPr>
          <w:ilvl w:val="0"/>
          <w:numId w:val="20"/>
        </w:numPr>
        <w:rPr>
          <w:rFonts w:cstheme="minorHAnsi"/>
        </w:rPr>
      </w:pPr>
      <w:r w:rsidRPr="00F5303F">
        <w:rPr>
          <w:rFonts w:asciiTheme="minorHAnsi" w:hAnsiTheme="minorHAnsi" w:cstheme="minorHAnsi"/>
          <w:b/>
          <w:bCs/>
        </w:rPr>
        <w:t xml:space="preserve">Reminder – </w:t>
      </w:r>
      <w:r w:rsidRPr="00F5303F">
        <w:rPr>
          <w:rFonts w:asciiTheme="minorHAnsi" w:hAnsiTheme="minorHAnsi" w:cstheme="minorHAnsi"/>
        </w:rPr>
        <w:t>Anyone interested in taking the SHRM exams:</w:t>
      </w:r>
    </w:p>
    <w:p w14:paraId="2306C693" w14:textId="27D3D078" w:rsidR="005D383D" w:rsidRPr="00F5303F" w:rsidRDefault="005D383D" w:rsidP="005D383D">
      <w:pPr>
        <w:pStyle w:val="ListParagraph"/>
        <w:numPr>
          <w:ilvl w:val="1"/>
          <w:numId w:val="20"/>
        </w:numPr>
        <w:rPr>
          <w:rFonts w:asciiTheme="minorHAnsi" w:hAnsiTheme="minorHAnsi" w:cstheme="minorHAnsi"/>
        </w:rPr>
      </w:pPr>
      <w:r w:rsidRPr="00F5303F">
        <w:rPr>
          <w:rFonts w:asciiTheme="minorHAnsi" w:hAnsiTheme="minorHAnsi" w:cstheme="minorHAnsi"/>
        </w:rPr>
        <w:t>Here is the website with the deadlines:</w:t>
      </w:r>
    </w:p>
    <w:p w14:paraId="4AE061CA" w14:textId="2C919D86" w:rsidR="00FB16A5" w:rsidRDefault="00FB16A5" w:rsidP="00FB16A5">
      <w:pPr>
        <w:pStyle w:val="ListParagraph"/>
        <w:ind w:left="2880"/>
        <w:rPr>
          <w:rStyle w:val="Hyperlink"/>
          <w:rFonts w:asciiTheme="minorHAnsi" w:hAnsiTheme="minorHAnsi" w:cstheme="minorHAnsi"/>
        </w:rPr>
      </w:pPr>
      <w:hyperlink r:id="rId7" w:history="1">
        <w:r w:rsidRPr="0089235C">
          <w:rPr>
            <w:rStyle w:val="Hyperlink"/>
            <w:rFonts w:asciiTheme="minorHAnsi" w:hAnsiTheme="minorHAnsi" w:cstheme="minorHAnsi"/>
          </w:rPr>
          <w:t>https://www.shrm.org/certification/apply/exam-windows-and-fees</w:t>
        </w:r>
      </w:hyperlink>
    </w:p>
    <w:p w14:paraId="2C51553E" w14:textId="77777777" w:rsidR="00DA78BD" w:rsidRPr="00621C7F" w:rsidRDefault="00DA78BD" w:rsidP="00DA78BD">
      <w:pPr>
        <w:pStyle w:val="ListParagraph"/>
        <w:ind w:left="1440"/>
        <w:rPr>
          <w:rFonts w:cstheme="minorHAnsi"/>
        </w:rPr>
      </w:pPr>
    </w:p>
    <w:p w14:paraId="4C150B1D" w14:textId="77777777" w:rsidR="00D375A4" w:rsidRDefault="00D375A4" w:rsidP="00D375A4">
      <w:pPr>
        <w:pStyle w:val="ListParagraph"/>
        <w:rPr>
          <w:rFonts w:asciiTheme="minorHAnsi" w:hAnsiTheme="minorHAnsi" w:cstheme="minorHAnsi"/>
        </w:rPr>
      </w:pPr>
    </w:p>
    <w:p w14:paraId="28F51C8F" w14:textId="77777777" w:rsidR="001B4FAD" w:rsidRDefault="001B4FAD" w:rsidP="00D375A4">
      <w:pPr>
        <w:pStyle w:val="ListParagraph"/>
        <w:rPr>
          <w:rFonts w:asciiTheme="minorHAnsi" w:hAnsiTheme="minorHAnsi" w:cstheme="minorHAnsi"/>
        </w:rPr>
      </w:pPr>
    </w:p>
    <w:p w14:paraId="1E2CE23A" w14:textId="77777777" w:rsidR="003200B5" w:rsidRDefault="003200B5" w:rsidP="00D375A4">
      <w:pPr>
        <w:pStyle w:val="ListParagraph"/>
        <w:rPr>
          <w:rFonts w:asciiTheme="minorHAnsi" w:hAnsiTheme="minorHAnsi" w:cstheme="minorHAnsi"/>
        </w:rPr>
      </w:pPr>
    </w:p>
    <w:p w14:paraId="43ACB29B" w14:textId="0265F1C1" w:rsidR="00464DED" w:rsidRPr="003200B5" w:rsidRDefault="00C24AC4" w:rsidP="008D7B91">
      <w:pPr>
        <w:pStyle w:val="ListParagraph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423FFE">
        <w:rPr>
          <w:rFonts w:asciiTheme="minorHAnsi" w:hAnsiTheme="minorHAnsi" w:cstheme="minorHAnsi"/>
        </w:rPr>
        <w:lastRenderedPageBreak/>
        <w:t>Foundation –</w:t>
      </w:r>
      <w:r w:rsidR="00D25C10" w:rsidRPr="00423FFE">
        <w:rPr>
          <w:rFonts w:asciiTheme="minorHAnsi" w:hAnsiTheme="minorHAnsi" w:cstheme="minorHAnsi"/>
        </w:rPr>
        <w:t xml:space="preserve"> Kylie Suda</w:t>
      </w:r>
      <w:r w:rsidR="008B716C" w:rsidRPr="00423FFE">
        <w:rPr>
          <w:rFonts w:asciiTheme="minorHAnsi" w:hAnsiTheme="minorHAnsi" w:cstheme="minorHAnsi"/>
        </w:rPr>
        <w:t xml:space="preserve"> </w:t>
      </w:r>
    </w:p>
    <w:p w14:paraId="1B044C55" w14:textId="2785B716" w:rsidR="003200B5" w:rsidRPr="003200B5" w:rsidRDefault="003200B5" w:rsidP="003200B5">
      <w:pPr>
        <w:pStyle w:val="ListParagraph"/>
        <w:numPr>
          <w:ilvl w:val="1"/>
          <w:numId w:val="19"/>
        </w:numPr>
        <w:rPr>
          <w:rFonts w:asciiTheme="minorHAnsi" w:hAnsiTheme="minorHAnsi" w:cstheme="minorHAnsi"/>
        </w:rPr>
      </w:pPr>
      <w:r w:rsidRPr="003200B5">
        <w:rPr>
          <w:rFonts w:asciiTheme="minorHAnsi" w:hAnsiTheme="minorHAnsi" w:cstheme="minorHAnsi"/>
        </w:rPr>
        <w:t>No report</w:t>
      </w:r>
    </w:p>
    <w:p w14:paraId="0ABAB389" w14:textId="00C2DA92" w:rsidR="00BF386A" w:rsidRPr="00A87679" w:rsidRDefault="00BF386A" w:rsidP="00E33378">
      <w:pPr>
        <w:pStyle w:val="ListParagraph"/>
        <w:ind w:left="1440"/>
        <w:rPr>
          <w:rFonts w:asciiTheme="minorHAnsi" w:hAnsiTheme="minorHAnsi" w:cstheme="minorHAnsi"/>
        </w:rPr>
      </w:pPr>
    </w:p>
    <w:p w14:paraId="1ADD9B44" w14:textId="77777777" w:rsidR="0001780A" w:rsidRPr="00A87679" w:rsidRDefault="0001780A" w:rsidP="0001780A">
      <w:pPr>
        <w:pStyle w:val="ListParagraph"/>
        <w:ind w:left="1440"/>
        <w:rPr>
          <w:rFonts w:asciiTheme="minorHAnsi" w:hAnsiTheme="minorHAnsi" w:cstheme="minorHAnsi"/>
        </w:rPr>
      </w:pPr>
    </w:p>
    <w:p w14:paraId="78754EC0" w14:textId="26AEEE7D" w:rsidR="00A15666" w:rsidRPr="00A87679" w:rsidRDefault="00E71E53" w:rsidP="00FE029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87679">
        <w:rPr>
          <w:rFonts w:asciiTheme="minorHAnsi" w:hAnsiTheme="minorHAnsi" w:cstheme="minorHAnsi"/>
        </w:rPr>
        <w:t xml:space="preserve">Technology – Annette Marsalli  </w:t>
      </w:r>
    </w:p>
    <w:p w14:paraId="582B224B" w14:textId="77777777" w:rsidR="00A7456D" w:rsidRDefault="00A7456D" w:rsidP="00A7456D">
      <w:pPr>
        <w:pStyle w:val="ListParagraph"/>
        <w:numPr>
          <w:ilvl w:val="1"/>
          <w:numId w:val="19"/>
        </w:numPr>
        <w:contextualSpacing w:val="0"/>
        <w:rPr>
          <w:rFonts w:asciiTheme="minorHAnsi" w:hAnsiTheme="minorHAnsi" w:cstheme="minorHAnsi"/>
        </w:rPr>
      </w:pPr>
      <w:r w:rsidRPr="00A7456D">
        <w:rPr>
          <w:rFonts w:asciiTheme="minorHAnsi" w:hAnsiTheme="minorHAnsi" w:cstheme="minorHAnsi"/>
        </w:rPr>
        <w:t xml:space="preserve">Please continue to send job postings to </w:t>
      </w:r>
      <w:hyperlink r:id="rId8" w:history="1">
        <w:r w:rsidRPr="00A7456D">
          <w:rPr>
            <w:rStyle w:val="Hyperlink"/>
            <w:rFonts w:asciiTheme="minorHAnsi" w:hAnsiTheme="minorHAnsi" w:cstheme="minorHAnsi"/>
          </w:rPr>
          <w:t>cycloneshrm@gmail.com</w:t>
        </w:r>
      </w:hyperlink>
      <w:r w:rsidRPr="00A7456D">
        <w:rPr>
          <w:rFonts w:asciiTheme="minorHAnsi" w:hAnsiTheme="minorHAnsi" w:cstheme="minorHAnsi"/>
        </w:rPr>
        <w:t>.</w:t>
      </w:r>
    </w:p>
    <w:p w14:paraId="7667C30B" w14:textId="30B49D5B" w:rsidR="00BF386A" w:rsidRDefault="00BF386A" w:rsidP="00A7456D">
      <w:pPr>
        <w:pStyle w:val="ListParagraph"/>
        <w:numPr>
          <w:ilvl w:val="1"/>
          <w:numId w:val="19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a few new job postings on our website.</w:t>
      </w:r>
    </w:p>
    <w:p w14:paraId="171A6654" w14:textId="4318150D" w:rsidR="00E33378" w:rsidRPr="00A7456D" w:rsidRDefault="00E33378" w:rsidP="00A7456D">
      <w:pPr>
        <w:pStyle w:val="ListParagraph"/>
        <w:numPr>
          <w:ilvl w:val="1"/>
          <w:numId w:val="19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trouble viewing the website – clear cache and cookies.</w:t>
      </w:r>
    </w:p>
    <w:p w14:paraId="09CF7EA7" w14:textId="77777777" w:rsidR="00A7456D" w:rsidRDefault="00A7456D" w:rsidP="00A7456D">
      <w:pPr>
        <w:pStyle w:val="ListParagraph"/>
        <w:numPr>
          <w:ilvl w:val="1"/>
          <w:numId w:val="19"/>
        </w:numPr>
        <w:contextualSpacing w:val="0"/>
        <w:rPr>
          <w:rFonts w:asciiTheme="minorHAnsi" w:hAnsiTheme="minorHAnsi" w:cstheme="minorHAnsi"/>
        </w:rPr>
      </w:pPr>
      <w:r w:rsidRPr="00A7456D">
        <w:rPr>
          <w:rFonts w:asciiTheme="minorHAnsi" w:hAnsiTheme="minorHAnsi" w:cstheme="minorHAnsi"/>
        </w:rPr>
        <w:t>Continue to look at our website for news updates. All virtual meetings have been recorded and stored under the Resources tab on our website.</w:t>
      </w:r>
    </w:p>
    <w:p w14:paraId="6CABF47B" w14:textId="77777777" w:rsidR="003C3C44" w:rsidRDefault="003C3C44" w:rsidP="00423FFE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143F065D" w14:textId="77777777" w:rsidR="00423FFE" w:rsidRPr="00423FFE" w:rsidRDefault="00423FFE" w:rsidP="00423FFE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14:paraId="5A8B0289" w14:textId="51EE0B82" w:rsidR="00CF3E18" w:rsidRPr="00280A55" w:rsidRDefault="000B037E" w:rsidP="00CF3E18">
      <w:pPr>
        <w:pStyle w:val="ListParagraph"/>
        <w:numPr>
          <w:ilvl w:val="0"/>
          <w:numId w:val="6"/>
        </w:numPr>
        <w:spacing w:after="160" w:line="254" w:lineRule="auto"/>
        <w:rPr>
          <w:rFonts w:asciiTheme="minorHAnsi" w:hAnsiTheme="minorHAnsi" w:cstheme="minorHAnsi"/>
        </w:rPr>
      </w:pPr>
      <w:r w:rsidRPr="00A87679">
        <w:rPr>
          <w:rFonts w:asciiTheme="minorHAnsi" w:hAnsiTheme="minorHAnsi" w:cstheme="minorHAnsi"/>
        </w:rPr>
        <w:t xml:space="preserve">Diversity – </w:t>
      </w:r>
      <w:r w:rsidR="00D375A4">
        <w:rPr>
          <w:rFonts w:asciiTheme="minorHAnsi" w:hAnsiTheme="minorHAnsi" w:cstheme="minorHAnsi"/>
        </w:rPr>
        <w:t>Brittany Rummelhart</w:t>
      </w:r>
      <w:r w:rsidR="00423FFE">
        <w:rPr>
          <w:rFonts w:asciiTheme="minorHAnsi" w:hAnsiTheme="minorHAnsi" w:cstheme="minorHAnsi"/>
        </w:rPr>
        <w:t xml:space="preserve"> – </w:t>
      </w:r>
      <w:r w:rsidR="00423FFE" w:rsidRPr="007B07C0">
        <w:rPr>
          <w:rFonts w:asciiTheme="minorHAnsi" w:hAnsiTheme="minorHAnsi" w:cstheme="minorHAnsi"/>
          <w:color w:val="FF0000"/>
        </w:rPr>
        <w:t>Brittany emailed her report so no need to take notes.</w:t>
      </w:r>
    </w:p>
    <w:p w14:paraId="0BA4E060" w14:textId="77777777" w:rsidR="00280A55" w:rsidRPr="00BF79E1" w:rsidRDefault="00280A55" w:rsidP="00BF79E1">
      <w:pPr>
        <w:ind w:left="720"/>
        <w:rPr>
          <w:rFonts w:cstheme="minorHAnsi"/>
          <w:sz w:val="24"/>
          <w:szCs w:val="24"/>
        </w:rPr>
      </w:pPr>
      <w:r w:rsidRPr="00BF79E1">
        <w:rPr>
          <w:rFonts w:cstheme="minorHAnsi"/>
          <w:sz w:val="24"/>
          <w:szCs w:val="24"/>
        </w:rPr>
        <w:t>Pride Month</w:t>
      </w:r>
    </w:p>
    <w:p w14:paraId="4F408B08" w14:textId="77777777" w:rsidR="00280A55" w:rsidRPr="00342B01" w:rsidRDefault="00280A55" w:rsidP="00BF79E1">
      <w:pPr>
        <w:ind w:left="720"/>
        <w:rPr>
          <w:rFonts w:cstheme="minorHAnsi"/>
          <w:sz w:val="24"/>
          <w:szCs w:val="24"/>
        </w:rPr>
      </w:pPr>
      <w:r w:rsidRPr="00342B01">
        <w:rPr>
          <w:rFonts w:cstheme="minorHAnsi"/>
          <w:sz w:val="24"/>
          <w:szCs w:val="24"/>
        </w:rPr>
        <w:t>Caribbean American Heritage Month</w:t>
      </w:r>
    </w:p>
    <w:p w14:paraId="7A2288AC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2- Shavuot (Jewish)</w:t>
      </w:r>
    </w:p>
    <w:p w14:paraId="19E2155D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6- Eid al-Adha (Muslim)</w:t>
      </w:r>
    </w:p>
    <w:p w14:paraId="115A5366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6</w:t>
      </w:r>
      <w:proofErr w:type="gramStart"/>
      <w:r w:rsidRPr="00BF79E1">
        <w:rPr>
          <w:rFonts w:asciiTheme="minorHAnsi" w:hAnsiTheme="minorHAnsi" w:cstheme="minorHAnsi"/>
        </w:rPr>
        <w:t>- D</w:t>
      </w:r>
      <w:proofErr w:type="gramEnd"/>
      <w:r w:rsidRPr="00BF79E1">
        <w:rPr>
          <w:rFonts w:asciiTheme="minorHAnsi" w:hAnsiTheme="minorHAnsi" w:cstheme="minorHAnsi"/>
        </w:rPr>
        <w:t xml:space="preserve"> Day Observance </w:t>
      </w:r>
    </w:p>
    <w:p w14:paraId="513E35E3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8- Pentecost (Christian)</w:t>
      </w:r>
    </w:p>
    <w:p w14:paraId="5AA62A64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9- Whit Monday (Christian)</w:t>
      </w:r>
    </w:p>
    <w:p w14:paraId="33B531DE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12 – Loving Day Observance </w:t>
      </w:r>
    </w:p>
    <w:p w14:paraId="4946EEEF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14- Army Birthday Observance </w:t>
      </w:r>
    </w:p>
    <w:p w14:paraId="41492622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14- Flag Day Observance </w:t>
      </w:r>
    </w:p>
    <w:p w14:paraId="2E48C1FE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15- Trinity Sunday (Christian)</w:t>
      </w:r>
    </w:p>
    <w:p w14:paraId="3846E65F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15- </w:t>
      </w:r>
      <w:proofErr w:type="spellStart"/>
      <w:r w:rsidRPr="00BF79E1">
        <w:rPr>
          <w:rFonts w:asciiTheme="minorHAnsi" w:hAnsiTheme="minorHAnsi" w:cstheme="minorHAnsi"/>
        </w:rPr>
        <w:t>Fathers Day</w:t>
      </w:r>
      <w:proofErr w:type="spellEnd"/>
      <w:r w:rsidRPr="00BF79E1">
        <w:rPr>
          <w:rFonts w:asciiTheme="minorHAnsi" w:hAnsiTheme="minorHAnsi" w:cstheme="minorHAnsi"/>
        </w:rPr>
        <w:t xml:space="preserve"> </w:t>
      </w:r>
    </w:p>
    <w:p w14:paraId="13008DBA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19- Juneteenth </w:t>
      </w:r>
    </w:p>
    <w:p w14:paraId="1749C96D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19- Corpus Christi (Christian)</w:t>
      </w:r>
    </w:p>
    <w:p w14:paraId="04C11E90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20- American Eagle Day </w:t>
      </w:r>
    </w:p>
    <w:p w14:paraId="7FBE241E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20- June Solstice </w:t>
      </w:r>
    </w:p>
    <w:p w14:paraId="3C7CA0BD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 xml:space="preserve">June 21- Juneteenth National Freedom Day in IA </w:t>
      </w:r>
    </w:p>
    <w:p w14:paraId="142F46A8" w14:textId="77777777" w:rsidR="00280A55" w:rsidRPr="00BF79E1" w:rsidRDefault="00280A55" w:rsidP="00BF79E1">
      <w:pPr>
        <w:pStyle w:val="ListParagraph"/>
        <w:numPr>
          <w:ilvl w:val="0"/>
          <w:numId w:val="6"/>
        </w:numPr>
        <w:spacing w:after="160" w:line="276" w:lineRule="auto"/>
        <w:ind w:left="1440"/>
        <w:rPr>
          <w:rFonts w:asciiTheme="minorHAnsi" w:hAnsiTheme="minorHAnsi" w:cstheme="minorHAnsi"/>
        </w:rPr>
      </w:pPr>
      <w:r w:rsidRPr="00BF79E1">
        <w:rPr>
          <w:rFonts w:asciiTheme="minorHAnsi" w:hAnsiTheme="minorHAnsi" w:cstheme="minorHAnsi"/>
        </w:rPr>
        <w:t>June 27 is the tentative date for Muharram (Muslim)</w:t>
      </w:r>
    </w:p>
    <w:p w14:paraId="69BFB7D8" w14:textId="77777777" w:rsidR="00280A55" w:rsidRDefault="00280A55" w:rsidP="00BD6760">
      <w:pPr>
        <w:pStyle w:val="ListParagraph"/>
        <w:spacing w:after="160" w:line="254" w:lineRule="auto"/>
        <w:ind w:left="1440"/>
        <w:rPr>
          <w:rFonts w:asciiTheme="minorHAnsi" w:hAnsiTheme="minorHAnsi" w:cstheme="minorHAnsi"/>
        </w:rPr>
      </w:pPr>
    </w:p>
    <w:p w14:paraId="3494D09F" w14:textId="77777777" w:rsidR="002F6640" w:rsidRDefault="002F6640" w:rsidP="009429BA">
      <w:pPr>
        <w:rPr>
          <w:rFonts w:cstheme="minorHAnsi"/>
          <w:bCs/>
          <w:sz w:val="24"/>
          <w:szCs w:val="24"/>
        </w:rPr>
      </w:pPr>
    </w:p>
    <w:p w14:paraId="1380C307" w14:textId="69238E6A" w:rsidR="00770059" w:rsidRDefault="00C40EFE" w:rsidP="009429B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ROUNDTABLE DISCUSSION</w:t>
      </w:r>
      <w:r w:rsidR="003200B5">
        <w:rPr>
          <w:rFonts w:cstheme="minorHAnsi"/>
          <w:bCs/>
          <w:sz w:val="24"/>
          <w:szCs w:val="24"/>
        </w:rPr>
        <w:t xml:space="preserve"> – Open </w:t>
      </w:r>
    </w:p>
    <w:p w14:paraId="589D2BB9" w14:textId="77777777" w:rsidR="00C40EFE" w:rsidRDefault="00C40EFE" w:rsidP="009429BA">
      <w:pPr>
        <w:rPr>
          <w:rFonts w:cstheme="minorHAnsi"/>
          <w:bCs/>
          <w:sz w:val="24"/>
          <w:szCs w:val="24"/>
        </w:rPr>
      </w:pPr>
    </w:p>
    <w:p w14:paraId="187CB97F" w14:textId="77777777" w:rsidR="00770059" w:rsidRPr="001021AD" w:rsidRDefault="00770059" w:rsidP="00770059">
      <w:pPr>
        <w:rPr>
          <w:rFonts w:cstheme="minorHAnsi"/>
          <w:b/>
          <w:sz w:val="24"/>
          <w:szCs w:val="24"/>
        </w:rPr>
      </w:pPr>
      <w:r w:rsidRPr="001021AD">
        <w:rPr>
          <w:rFonts w:cstheme="minorHAnsi"/>
          <w:b/>
          <w:sz w:val="24"/>
          <w:szCs w:val="24"/>
        </w:rPr>
        <w:t>Business meeting adjourned.</w:t>
      </w:r>
    </w:p>
    <w:p w14:paraId="582EDA62" w14:textId="77777777" w:rsidR="00770059" w:rsidRDefault="00770059" w:rsidP="009429BA">
      <w:pPr>
        <w:rPr>
          <w:rFonts w:cstheme="minorHAnsi"/>
          <w:bCs/>
          <w:sz w:val="24"/>
          <w:szCs w:val="24"/>
        </w:rPr>
      </w:pPr>
    </w:p>
    <w:p w14:paraId="65764278" w14:textId="77777777" w:rsidR="002F6640" w:rsidRDefault="002F6640" w:rsidP="009429BA">
      <w:pPr>
        <w:rPr>
          <w:rFonts w:cstheme="minorHAnsi"/>
          <w:b/>
          <w:sz w:val="24"/>
          <w:szCs w:val="24"/>
        </w:rPr>
      </w:pPr>
    </w:p>
    <w:p w14:paraId="72495C02" w14:textId="102CAB29" w:rsidR="00724307" w:rsidRPr="00EB355F" w:rsidRDefault="00724307" w:rsidP="00E86FC9">
      <w:pPr>
        <w:rPr>
          <w:rFonts w:cstheme="minorHAnsi"/>
          <w:sz w:val="24"/>
          <w:szCs w:val="24"/>
        </w:rPr>
      </w:pPr>
    </w:p>
    <w:sectPr w:rsidR="00724307" w:rsidRPr="00EB355F" w:rsidSect="0051112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419"/>
    <w:multiLevelType w:val="hybridMultilevel"/>
    <w:tmpl w:val="11C89DA0"/>
    <w:lvl w:ilvl="0" w:tplc="8548AC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05A3B"/>
    <w:multiLevelType w:val="hybridMultilevel"/>
    <w:tmpl w:val="BBBA8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769A8"/>
    <w:multiLevelType w:val="hybridMultilevel"/>
    <w:tmpl w:val="55FE8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F88"/>
    <w:multiLevelType w:val="hybridMultilevel"/>
    <w:tmpl w:val="D8C6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08A"/>
    <w:multiLevelType w:val="hybridMultilevel"/>
    <w:tmpl w:val="B36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4E4"/>
    <w:multiLevelType w:val="hybridMultilevel"/>
    <w:tmpl w:val="531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E30"/>
    <w:multiLevelType w:val="hybridMultilevel"/>
    <w:tmpl w:val="15CC8D1C"/>
    <w:lvl w:ilvl="0" w:tplc="B7F00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6A20"/>
    <w:multiLevelType w:val="hybridMultilevel"/>
    <w:tmpl w:val="8C64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3589"/>
    <w:multiLevelType w:val="hybridMultilevel"/>
    <w:tmpl w:val="FC9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262D"/>
    <w:multiLevelType w:val="hybridMultilevel"/>
    <w:tmpl w:val="6D68D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37838"/>
    <w:multiLevelType w:val="hybridMultilevel"/>
    <w:tmpl w:val="B8E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63DF"/>
    <w:multiLevelType w:val="hybridMultilevel"/>
    <w:tmpl w:val="11D214EE"/>
    <w:lvl w:ilvl="0" w:tplc="16C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3644"/>
    <w:multiLevelType w:val="hybridMultilevel"/>
    <w:tmpl w:val="25B2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5AEB"/>
    <w:multiLevelType w:val="hybridMultilevel"/>
    <w:tmpl w:val="77F21D48"/>
    <w:lvl w:ilvl="0" w:tplc="1E52B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05BA"/>
    <w:multiLevelType w:val="hybridMultilevel"/>
    <w:tmpl w:val="A53C6A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C8240DD"/>
    <w:multiLevelType w:val="hybridMultilevel"/>
    <w:tmpl w:val="4952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534B4"/>
    <w:multiLevelType w:val="hybridMultilevel"/>
    <w:tmpl w:val="3A80A48C"/>
    <w:lvl w:ilvl="0" w:tplc="68E2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63729"/>
    <w:multiLevelType w:val="hybridMultilevel"/>
    <w:tmpl w:val="CCF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2229C"/>
    <w:multiLevelType w:val="hybridMultilevel"/>
    <w:tmpl w:val="B4D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44C1"/>
    <w:multiLevelType w:val="hybridMultilevel"/>
    <w:tmpl w:val="9FF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972DB"/>
    <w:multiLevelType w:val="hybridMultilevel"/>
    <w:tmpl w:val="3E02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16618"/>
    <w:multiLevelType w:val="hybridMultilevel"/>
    <w:tmpl w:val="9F44A620"/>
    <w:lvl w:ilvl="0" w:tplc="1E52B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A037A"/>
    <w:multiLevelType w:val="hybridMultilevel"/>
    <w:tmpl w:val="23B0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60872"/>
    <w:multiLevelType w:val="hybridMultilevel"/>
    <w:tmpl w:val="3836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2ED2"/>
    <w:multiLevelType w:val="hybridMultilevel"/>
    <w:tmpl w:val="FC226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CA04DB"/>
    <w:multiLevelType w:val="hybridMultilevel"/>
    <w:tmpl w:val="F45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B1036"/>
    <w:multiLevelType w:val="hybridMultilevel"/>
    <w:tmpl w:val="45F2C89C"/>
    <w:lvl w:ilvl="0" w:tplc="D5886D3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9C2467"/>
    <w:multiLevelType w:val="hybridMultilevel"/>
    <w:tmpl w:val="6D361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7CE9"/>
    <w:multiLevelType w:val="hybridMultilevel"/>
    <w:tmpl w:val="BAB68D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5D78F4"/>
    <w:multiLevelType w:val="hybridMultilevel"/>
    <w:tmpl w:val="D6284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308DC"/>
    <w:multiLevelType w:val="hybridMultilevel"/>
    <w:tmpl w:val="6A0A6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B96012"/>
    <w:multiLevelType w:val="hybridMultilevel"/>
    <w:tmpl w:val="9EFC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92335"/>
    <w:multiLevelType w:val="multilevel"/>
    <w:tmpl w:val="D674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E33E7E"/>
    <w:multiLevelType w:val="hybridMultilevel"/>
    <w:tmpl w:val="570E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4C71B6"/>
    <w:multiLevelType w:val="hybridMultilevel"/>
    <w:tmpl w:val="3B7A3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F423C"/>
    <w:multiLevelType w:val="hybridMultilevel"/>
    <w:tmpl w:val="8FC4E0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945BFF"/>
    <w:multiLevelType w:val="hybridMultilevel"/>
    <w:tmpl w:val="2EC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325E7"/>
    <w:multiLevelType w:val="hybridMultilevel"/>
    <w:tmpl w:val="5636F124"/>
    <w:lvl w:ilvl="0" w:tplc="6344A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F1B69"/>
    <w:multiLevelType w:val="hybridMultilevel"/>
    <w:tmpl w:val="5F6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205A1"/>
    <w:multiLevelType w:val="hybridMultilevel"/>
    <w:tmpl w:val="850A4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23B92"/>
    <w:multiLevelType w:val="hybridMultilevel"/>
    <w:tmpl w:val="3EE8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1444D"/>
    <w:multiLevelType w:val="hybridMultilevel"/>
    <w:tmpl w:val="DEDE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03A78"/>
    <w:multiLevelType w:val="hybridMultilevel"/>
    <w:tmpl w:val="AB2C213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DD43E6E"/>
    <w:multiLevelType w:val="hybridMultilevel"/>
    <w:tmpl w:val="EADCA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35397"/>
    <w:multiLevelType w:val="hybridMultilevel"/>
    <w:tmpl w:val="60E4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" w15:restartNumberingAfterBreak="0">
    <w:nsid w:val="6ED53E97"/>
    <w:multiLevelType w:val="hybridMultilevel"/>
    <w:tmpl w:val="2836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369FD"/>
    <w:multiLevelType w:val="hybridMultilevel"/>
    <w:tmpl w:val="B802AA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1EB160E"/>
    <w:multiLevelType w:val="hybridMultilevel"/>
    <w:tmpl w:val="800C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15B"/>
    <w:multiLevelType w:val="hybridMultilevel"/>
    <w:tmpl w:val="02688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062082">
    <w:abstractNumId w:val="42"/>
  </w:num>
  <w:num w:numId="2" w16cid:durableId="125513397">
    <w:abstractNumId w:val="10"/>
  </w:num>
  <w:num w:numId="3" w16cid:durableId="1401757733">
    <w:abstractNumId w:val="19"/>
  </w:num>
  <w:num w:numId="4" w16cid:durableId="288097076">
    <w:abstractNumId w:val="9"/>
  </w:num>
  <w:num w:numId="5" w16cid:durableId="990524122">
    <w:abstractNumId w:val="7"/>
  </w:num>
  <w:num w:numId="6" w16cid:durableId="2116822638">
    <w:abstractNumId w:val="11"/>
  </w:num>
  <w:num w:numId="7" w16cid:durableId="490606749">
    <w:abstractNumId w:val="38"/>
  </w:num>
  <w:num w:numId="8" w16cid:durableId="1011836748">
    <w:abstractNumId w:val="45"/>
  </w:num>
  <w:num w:numId="9" w16cid:durableId="943538334">
    <w:abstractNumId w:val="46"/>
  </w:num>
  <w:num w:numId="10" w16cid:durableId="563833685">
    <w:abstractNumId w:val="15"/>
  </w:num>
  <w:num w:numId="11" w16cid:durableId="1816528771">
    <w:abstractNumId w:val="17"/>
  </w:num>
  <w:num w:numId="12" w16cid:durableId="2017148105">
    <w:abstractNumId w:val="47"/>
  </w:num>
  <w:num w:numId="13" w16cid:durableId="1451585898">
    <w:abstractNumId w:val="14"/>
  </w:num>
  <w:num w:numId="14" w16cid:durableId="1768228953">
    <w:abstractNumId w:val="44"/>
  </w:num>
  <w:num w:numId="15" w16cid:durableId="1993941736">
    <w:abstractNumId w:val="33"/>
  </w:num>
  <w:num w:numId="16" w16cid:durableId="1667053154">
    <w:abstractNumId w:val="1"/>
  </w:num>
  <w:num w:numId="17" w16cid:durableId="1056780605">
    <w:abstractNumId w:val="48"/>
  </w:num>
  <w:num w:numId="18" w16cid:durableId="1480147905">
    <w:abstractNumId w:val="24"/>
  </w:num>
  <w:num w:numId="19" w16cid:durableId="1891377447">
    <w:abstractNumId w:val="3"/>
  </w:num>
  <w:num w:numId="20" w16cid:durableId="1185359263">
    <w:abstractNumId w:val="2"/>
  </w:num>
  <w:num w:numId="21" w16cid:durableId="1270889185">
    <w:abstractNumId w:val="18"/>
  </w:num>
  <w:num w:numId="22" w16cid:durableId="357774000">
    <w:abstractNumId w:val="31"/>
  </w:num>
  <w:num w:numId="23" w16cid:durableId="341127248">
    <w:abstractNumId w:val="36"/>
  </w:num>
  <w:num w:numId="24" w16cid:durableId="1654791853">
    <w:abstractNumId w:val="23"/>
  </w:num>
  <w:num w:numId="25" w16cid:durableId="11530618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575934">
    <w:abstractNumId w:val="28"/>
  </w:num>
  <w:num w:numId="27" w16cid:durableId="834997366">
    <w:abstractNumId w:val="27"/>
  </w:num>
  <w:num w:numId="28" w16cid:durableId="929854287">
    <w:abstractNumId w:val="39"/>
  </w:num>
  <w:num w:numId="29" w16cid:durableId="1823086418">
    <w:abstractNumId w:val="34"/>
  </w:num>
  <w:num w:numId="30" w16cid:durableId="1044258699">
    <w:abstractNumId w:val="30"/>
  </w:num>
  <w:num w:numId="31" w16cid:durableId="56049060">
    <w:abstractNumId w:val="43"/>
  </w:num>
  <w:num w:numId="32" w16cid:durableId="1211725320">
    <w:abstractNumId w:val="35"/>
  </w:num>
  <w:num w:numId="33" w16cid:durableId="51269483">
    <w:abstractNumId w:val="37"/>
  </w:num>
  <w:num w:numId="34" w16cid:durableId="2079277284">
    <w:abstractNumId w:val="20"/>
  </w:num>
  <w:num w:numId="35" w16cid:durableId="166749818">
    <w:abstractNumId w:val="37"/>
  </w:num>
  <w:num w:numId="36" w16cid:durableId="2114587503">
    <w:abstractNumId w:val="37"/>
  </w:num>
  <w:num w:numId="37" w16cid:durableId="826360076">
    <w:abstractNumId w:val="22"/>
  </w:num>
  <w:num w:numId="38" w16cid:durableId="1408501828">
    <w:abstractNumId w:val="6"/>
  </w:num>
  <w:num w:numId="39" w16cid:durableId="1537737252">
    <w:abstractNumId w:val="12"/>
  </w:num>
  <w:num w:numId="40" w16cid:durableId="683359939">
    <w:abstractNumId w:val="4"/>
  </w:num>
  <w:num w:numId="41" w16cid:durableId="901990868">
    <w:abstractNumId w:val="8"/>
  </w:num>
  <w:num w:numId="42" w16cid:durableId="40327712">
    <w:abstractNumId w:val="16"/>
  </w:num>
  <w:num w:numId="43" w16cid:durableId="1585799613">
    <w:abstractNumId w:val="26"/>
  </w:num>
  <w:num w:numId="44" w16cid:durableId="1832066024">
    <w:abstractNumId w:val="0"/>
  </w:num>
  <w:num w:numId="45" w16cid:durableId="1787649947">
    <w:abstractNumId w:val="21"/>
  </w:num>
  <w:num w:numId="46" w16cid:durableId="1500923279">
    <w:abstractNumId w:val="29"/>
  </w:num>
  <w:num w:numId="47" w16cid:durableId="1904564177">
    <w:abstractNumId w:val="13"/>
  </w:num>
  <w:num w:numId="48" w16cid:durableId="1637830486">
    <w:abstractNumId w:val="41"/>
  </w:num>
  <w:num w:numId="49" w16cid:durableId="1870802709">
    <w:abstractNumId w:val="40"/>
  </w:num>
  <w:num w:numId="50" w16cid:durableId="604116953">
    <w:abstractNumId w:val="5"/>
  </w:num>
  <w:num w:numId="51" w16cid:durableId="90800461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C4"/>
    <w:rsid w:val="00000794"/>
    <w:rsid w:val="00007F3C"/>
    <w:rsid w:val="00016FCC"/>
    <w:rsid w:val="0001780A"/>
    <w:rsid w:val="00017876"/>
    <w:rsid w:val="00020DD9"/>
    <w:rsid w:val="0002418E"/>
    <w:rsid w:val="000275D0"/>
    <w:rsid w:val="00031374"/>
    <w:rsid w:val="00034360"/>
    <w:rsid w:val="000449D2"/>
    <w:rsid w:val="0005091F"/>
    <w:rsid w:val="00052190"/>
    <w:rsid w:val="00056412"/>
    <w:rsid w:val="000602D8"/>
    <w:rsid w:val="00071BE6"/>
    <w:rsid w:val="00072B45"/>
    <w:rsid w:val="0007609F"/>
    <w:rsid w:val="00090F8A"/>
    <w:rsid w:val="000922CC"/>
    <w:rsid w:val="00094239"/>
    <w:rsid w:val="000B037E"/>
    <w:rsid w:val="000C0DF7"/>
    <w:rsid w:val="000C4A0B"/>
    <w:rsid w:val="000C58FA"/>
    <w:rsid w:val="000C6AA2"/>
    <w:rsid w:val="000D1E96"/>
    <w:rsid w:val="000F169C"/>
    <w:rsid w:val="001021AD"/>
    <w:rsid w:val="00102232"/>
    <w:rsid w:val="00102BB7"/>
    <w:rsid w:val="00105F0F"/>
    <w:rsid w:val="001075F6"/>
    <w:rsid w:val="00107916"/>
    <w:rsid w:val="00110443"/>
    <w:rsid w:val="0011406E"/>
    <w:rsid w:val="00115489"/>
    <w:rsid w:val="00115F8E"/>
    <w:rsid w:val="00126F03"/>
    <w:rsid w:val="00130065"/>
    <w:rsid w:val="00133E80"/>
    <w:rsid w:val="0013714E"/>
    <w:rsid w:val="00142045"/>
    <w:rsid w:val="001667A5"/>
    <w:rsid w:val="00174179"/>
    <w:rsid w:val="00175C23"/>
    <w:rsid w:val="00177C0B"/>
    <w:rsid w:val="0018719D"/>
    <w:rsid w:val="001878FF"/>
    <w:rsid w:val="00197262"/>
    <w:rsid w:val="001A1B32"/>
    <w:rsid w:val="001B4662"/>
    <w:rsid w:val="001B4FAD"/>
    <w:rsid w:val="001B7770"/>
    <w:rsid w:val="001C3F91"/>
    <w:rsid w:val="001C5DAE"/>
    <w:rsid w:val="001D6BBB"/>
    <w:rsid w:val="001E145E"/>
    <w:rsid w:val="001E6A72"/>
    <w:rsid w:val="001F134F"/>
    <w:rsid w:val="0020039D"/>
    <w:rsid w:val="00214D38"/>
    <w:rsid w:val="00215572"/>
    <w:rsid w:val="00222036"/>
    <w:rsid w:val="002240EC"/>
    <w:rsid w:val="0025757D"/>
    <w:rsid w:val="00257C99"/>
    <w:rsid w:val="00262115"/>
    <w:rsid w:val="00263A83"/>
    <w:rsid w:val="00272357"/>
    <w:rsid w:val="00273510"/>
    <w:rsid w:val="002807F4"/>
    <w:rsid w:val="00280A55"/>
    <w:rsid w:val="00282067"/>
    <w:rsid w:val="002938E2"/>
    <w:rsid w:val="002A389D"/>
    <w:rsid w:val="002A415A"/>
    <w:rsid w:val="002A5B91"/>
    <w:rsid w:val="002B087B"/>
    <w:rsid w:val="002B28F2"/>
    <w:rsid w:val="002B6138"/>
    <w:rsid w:val="002D195E"/>
    <w:rsid w:val="002D1A27"/>
    <w:rsid w:val="002D73A5"/>
    <w:rsid w:val="002E73DE"/>
    <w:rsid w:val="002F03FD"/>
    <w:rsid w:val="002F1785"/>
    <w:rsid w:val="002F6640"/>
    <w:rsid w:val="002F70FA"/>
    <w:rsid w:val="003200B5"/>
    <w:rsid w:val="003212A2"/>
    <w:rsid w:val="0033274D"/>
    <w:rsid w:val="003374BE"/>
    <w:rsid w:val="00342AA6"/>
    <w:rsid w:val="00342B01"/>
    <w:rsid w:val="0034691A"/>
    <w:rsid w:val="00352FB4"/>
    <w:rsid w:val="0035606A"/>
    <w:rsid w:val="0036292D"/>
    <w:rsid w:val="00364136"/>
    <w:rsid w:val="00370870"/>
    <w:rsid w:val="00374CBA"/>
    <w:rsid w:val="00393444"/>
    <w:rsid w:val="0039540E"/>
    <w:rsid w:val="003A1559"/>
    <w:rsid w:val="003A744E"/>
    <w:rsid w:val="003B0347"/>
    <w:rsid w:val="003C292D"/>
    <w:rsid w:val="003C3C44"/>
    <w:rsid w:val="003C44CF"/>
    <w:rsid w:val="003C7C1B"/>
    <w:rsid w:val="003D5773"/>
    <w:rsid w:val="003D6408"/>
    <w:rsid w:val="003D75A5"/>
    <w:rsid w:val="003E6E16"/>
    <w:rsid w:val="003F633C"/>
    <w:rsid w:val="00410BBA"/>
    <w:rsid w:val="0042104B"/>
    <w:rsid w:val="004225C3"/>
    <w:rsid w:val="0042320D"/>
    <w:rsid w:val="00423FFE"/>
    <w:rsid w:val="00424623"/>
    <w:rsid w:val="00425968"/>
    <w:rsid w:val="00427EE2"/>
    <w:rsid w:val="00432C96"/>
    <w:rsid w:val="0044178A"/>
    <w:rsid w:val="00443EDC"/>
    <w:rsid w:val="00447D69"/>
    <w:rsid w:val="00454044"/>
    <w:rsid w:val="00460E34"/>
    <w:rsid w:val="004612D9"/>
    <w:rsid w:val="00461435"/>
    <w:rsid w:val="00464DED"/>
    <w:rsid w:val="0047054F"/>
    <w:rsid w:val="00476313"/>
    <w:rsid w:val="00480CEE"/>
    <w:rsid w:val="004872CF"/>
    <w:rsid w:val="00487674"/>
    <w:rsid w:val="00487D4E"/>
    <w:rsid w:val="00496171"/>
    <w:rsid w:val="004971AF"/>
    <w:rsid w:val="004A0548"/>
    <w:rsid w:val="004D1B25"/>
    <w:rsid w:val="004D57FE"/>
    <w:rsid w:val="004D6545"/>
    <w:rsid w:val="004D6884"/>
    <w:rsid w:val="004E3844"/>
    <w:rsid w:val="004E6A9A"/>
    <w:rsid w:val="004E7BB2"/>
    <w:rsid w:val="004F2DF9"/>
    <w:rsid w:val="005004DF"/>
    <w:rsid w:val="00506D48"/>
    <w:rsid w:val="00507FD1"/>
    <w:rsid w:val="0051112C"/>
    <w:rsid w:val="0052163A"/>
    <w:rsid w:val="00521A6E"/>
    <w:rsid w:val="00524A69"/>
    <w:rsid w:val="00531588"/>
    <w:rsid w:val="00535454"/>
    <w:rsid w:val="00536D0C"/>
    <w:rsid w:val="00542FD4"/>
    <w:rsid w:val="005472BC"/>
    <w:rsid w:val="00574EED"/>
    <w:rsid w:val="00576D5E"/>
    <w:rsid w:val="00580C6C"/>
    <w:rsid w:val="00583565"/>
    <w:rsid w:val="0058399C"/>
    <w:rsid w:val="00587593"/>
    <w:rsid w:val="005910F8"/>
    <w:rsid w:val="005A0E4C"/>
    <w:rsid w:val="005A57BC"/>
    <w:rsid w:val="005B31FE"/>
    <w:rsid w:val="005B609E"/>
    <w:rsid w:val="005B6422"/>
    <w:rsid w:val="005B71BA"/>
    <w:rsid w:val="005C3D6B"/>
    <w:rsid w:val="005C6481"/>
    <w:rsid w:val="005D383D"/>
    <w:rsid w:val="005D78A0"/>
    <w:rsid w:val="005E126E"/>
    <w:rsid w:val="005E4A91"/>
    <w:rsid w:val="005E5486"/>
    <w:rsid w:val="005E6E2A"/>
    <w:rsid w:val="005F0521"/>
    <w:rsid w:val="005F23C2"/>
    <w:rsid w:val="005F60A6"/>
    <w:rsid w:val="005F7A2A"/>
    <w:rsid w:val="00600279"/>
    <w:rsid w:val="00601D7E"/>
    <w:rsid w:val="00606FE9"/>
    <w:rsid w:val="00612E72"/>
    <w:rsid w:val="00615403"/>
    <w:rsid w:val="006170A7"/>
    <w:rsid w:val="00621C7F"/>
    <w:rsid w:val="00633FB5"/>
    <w:rsid w:val="006415E2"/>
    <w:rsid w:val="006507DF"/>
    <w:rsid w:val="006544F0"/>
    <w:rsid w:val="0065485E"/>
    <w:rsid w:val="00655058"/>
    <w:rsid w:val="00655474"/>
    <w:rsid w:val="00656F09"/>
    <w:rsid w:val="00657EDD"/>
    <w:rsid w:val="00661BBC"/>
    <w:rsid w:val="006625D3"/>
    <w:rsid w:val="0066597E"/>
    <w:rsid w:val="0067116C"/>
    <w:rsid w:val="00671723"/>
    <w:rsid w:val="0067270B"/>
    <w:rsid w:val="00675927"/>
    <w:rsid w:val="006938FA"/>
    <w:rsid w:val="006A413B"/>
    <w:rsid w:val="006A5767"/>
    <w:rsid w:val="006B2F49"/>
    <w:rsid w:val="006B3D42"/>
    <w:rsid w:val="006B4540"/>
    <w:rsid w:val="006C16FC"/>
    <w:rsid w:val="006C3AEC"/>
    <w:rsid w:val="006C40E3"/>
    <w:rsid w:val="006D0AB1"/>
    <w:rsid w:val="006D502E"/>
    <w:rsid w:val="006D57D0"/>
    <w:rsid w:val="006E4A60"/>
    <w:rsid w:val="006E6B36"/>
    <w:rsid w:val="007006CF"/>
    <w:rsid w:val="007201A4"/>
    <w:rsid w:val="00720AE2"/>
    <w:rsid w:val="00724307"/>
    <w:rsid w:val="00726EEA"/>
    <w:rsid w:val="00743C18"/>
    <w:rsid w:val="00753CB1"/>
    <w:rsid w:val="00756A98"/>
    <w:rsid w:val="0076115A"/>
    <w:rsid w:val="00764A5D"/>
    <w:rsid w:val="00767EB4"/>
    <w:rsid w:val="00770059"/>
    <w:rsid w:val="0077310D"/>
    <w:rsid w:val="007808FB"/>
    <w:rsid w:val="00781F47"/>
    <w:rsid w:val="00792DDE"/>
    <w:rsid w:val="00794D16"/>
    <w:rsid w:val="007A30C0"/>
    <w:rsid w:val="007B07C0"/>
    <w:rsid w:val="007B6D3A"/>
    <w:rsid w:val="007D2EBA"/>
    <w:rsid w:val="007E110D"/>
    <w:rsid w:val="007E2FE6"/>
    <w:rsid w:val="007E69B7"/>
    <w:rsid w:val="007F45E6"/>
    <w:rsid w:val="007F50E8"/>
    <w:rsid w:val="00806F77"/>
    <w:rsid w:val="00814C2B"/>
    <w:rsid w:val="008255B7"/>
    <w:rsid w:val="00835D2B"/>
    <w:rsid w:val="008407AD"/>
    <w:rsid w:val="0084398B"/>
    <w:rsid w:val="00846A70"/>
    <w:rsid w:val="00851607"/>
    <w:rsid w:val="008522D3"/>
    <w:rsid w:val="008643B6"/>
    <w:rsid w:val="00864FB3"/>
    <w:rsid w:val="00871E57"/>
    <w:rsid w:val="00873532"/>
    <w:rsid w:val="00873EC5"/>
    <w:rsid w:val="00875484"/>
    <w:rsid w:val="008762BE"/>
    <w:rsid w:val="00876843"/>
    <w:rsid w:val="00880D5A"/>
    <w:rsid w:val="0088635D"/>
    <w:rsid w:val="00890577"/>
    <w:rsid w:val="0089771C"/>
    <w:rsid w:val="008A0593"/>
    <w:rsid w:val="008A6892"/>
    <w:rsid w:val="008B0DD4"/>
    <w:rsid w:val="008B34EF"/>
    <w:rsid w:val="008B4055"/>
    <w:rsid w:val="008B716C"/>
    <w:rsid w:val="008C37D8"/>
    <w:rsid w:val="008D3321"/>
    <w:rsid w:val="008D3FA5"/>
    <w:rsid w:val="008D6D6A"/>
    <w:rsid w:val="008E2452"/>
    <w:rsid w:val="008F2FC1"/>
    <w:rsid w:val="008F64F7"/>
    <w:rsid w:val="00911F72"/>
    <w:rsid w:val="0092710B"/>
    <w:rsid w:val="009277CE"/>
    <w:rsid w:val="009304CB"/>
    <w:rsid w:val="009312BF"/>
    <w:rsid w:val="00934FA8"/>
    <w:rsid w:val="009361E0"/>
    <w:rsid w:val="00937303"/>
    <w:rsid w:val="009429BA"/>
    <w:rsid w:val="00947790"/>
    <w:rsid w:val="00947EB1"/>
    <w:rsid w:val="00957A4B"/>
    <w:rsid w:val="00960FE5"/>
    <w:rsid w:val="00965F18"/>
    <w:rsid w:val="00970659"/>
    <w:rsid w:val="00970FF4"/>
    <w:rsid w:val="00973AFA"/>
    <w:rsid w:val="00981F22"/>
    <w:rsid w:val="00985900"/>
    <w:rsid w:val="00990F2F"/>
    <w:rsid w:val="00993C3A"/>
    <w:rsid w:val="00994A86"/>
    <w:rsid w:val="00996C7D"/>
    <w:rsid w:val="00996DAD"/>
    <w:rsid w:val="009A2CF1"/>
    <w:rsid w:val="009A3760"/>
    <w:rsid w:val="009B0054"/>
    <w:rsid w:val="009B3699"/>
    <w:rsid w:val="009C3934"/>
    <w:rsid w:val="009D392A"/>
    <w:rsid w:val="009E3001"/>
    <w:rsid w:val="009E3B98"/>
    <w:rsid w:val="009E5A4D"/>
    <w:rsid w:val="009E5B9C"/>
    <w:rsid w:val="009E5E0E"/>
    <w:rsid w:val="009E71D2"/>
    <w:rsid w:val="009E772C"/>
    <w:rsid w:val="00A00798"/>
    <w:rsid w:val="00A0166F"/>
    <w:rsid w:val="00A11956"/>
    <w:rsid w:val="00A12402"/>
    <w:rsid w:val="00A12F56"/>
    <w:rsid w:val="00A15177"/>
    <w:rsid w:val="00A15666"/>
    <w:rsid w:val="00A2047F"/>
    <w:rsid w:val="00A21B41"/>
    <w:rsid w:val="00A23696"/>
    <w:rsid w:val="00A26A74"/>
    <w:rsid w:val="00A30AD1"/>
    <w:rsid w:val="00A4014C"/>
    <w:rsid w:val="00A42190"/>
    <w:rsid w:val="00A426F4"/>
    <w:rsid w:val="00A51542"/>
    <w:rsid w:val="00A624FE"/>
    <w:rsid w:val="00A6283C"/>
    <w:rsid w:val="00A7456D"/>
    <w:rsid w:val="00A7704F"/>
    <w:rsid w:val="00A87679"/>
    <w:rsid w:val="00AA1D03"/>
    <w:rsid w:val="00AB051B"/>
    <w:rsid w:val="00AB15EF"/>
    <w:rsid w:val="00AC0448"/>
    <w:rsid w:val="00AC19C6"/>
    <w:rsid w:val="00AC2231"/>
    <w:rsid w:val="00AD006E"/>
    <w:rsid w:val="00AF2D1C"/>
    <w:rsid w:val="00AF40F8"/>
    <w:rsid w:val="00AF4C6B"/>
    <w:rsid w:val="00B07B1B"/>
    <w:rsid w:val="00B13A03"/>
    <w:rsid w:val="00B13F6B"/>
    <w:rsid w:val="00B1440A"/>
    <w:rsid w:val="00B53803"/>
    <w:rsid w:val="00B561D3"/>
    <w:rsid w:val="00B606C4"/>
    <w:rsid w:val="00B7321F"/>
    <w:rsid w:val="00B80274"/>
    <w:rsid w:val="00B83667"/>
    <w:rsid w:val="00B926A7"/>
    <w:rsid w:val="00BA0393"/>
    <w:rsid w:val="00BA3C2E"/>
    <w:rsid w:val="00BB1825"/>
    <w:rsid w:val="00BD2F2A"/>
    <w:rsid w:val="00BD4D92"/>
    <w:rsid w:val="00BD6760"/>
    <w:rsid w:val="00BE65C9"/>
    <w:rsid w:val="00BE6A92"/>
    <w:rsid w:val="00BE7D28"/>
    <w:rsid w:val="00BF386A"/>
    <w:rsid w:val="00BF52AB"/>
    <w:rsid w:val="00BF79E1"/>
    <w:rsid w:val="00C04DD5"/>
    <w:rsid w:val="00C07596"/>
    <w:rsid w:val="00C148E8"/>
    <w:rsid w:val="00C15131"/>
    <w:rsid w:val="00C24AC4"/>
    <w:rsid w:val="00C350F2"/>
    <w:rsid w:val="00C35CA9"/>
    <w:rsid w:val="00C40EFE"/>
    <w:rsid w:val="00C41C39"/>
    <w:rsid w:val="00C45E4A"/>
    <w:rsid w:val="00C46ED9"/>
    <w:rsid w:val="00C570C2"/>
    <w:rsid w:val="00C65DE9"/>
    <w:rsid w:val="00C743FE"/>
    <w:rsid w:val="00C75132"/>
    <w:rsid w:val="00C758F2"/>
    <w:rsid w:val="00C7728A"/>
    <w:rsid w:val="00C80BD5"/>
    <w:rsid w:val="00CA3128"/>
    <w:rsid w:val="00CA4222"/>
    <w:rsid w:val="00CB6CB9"/>
    <w:rsid w:val="00CC226E"/>
    <w:rsid w:val="00CC4DF5"/>
    <w:rsid w:val="00CD6451"/>
    <w:rsid w:val="00CE6092"/>
    <w:rsid w:val="00CE7ECC"/>
    <w:rsid w:val="00CF3E18"/>
    <w:rsid w:val="00D0049A"/>
    <w:rsid w:val="00D13CFE"/>
    <w:rsid w:val="00D146F9"/>
    <w:rsid w:val="00D154D8"/>
    <w:rsid w:val="00D16C5F"/>
    <w:rsid w:val="00D25C10"/>
    <w:rsid w:val="00D34C7A"/>
    <w:rsid w:val="00D35179"/>
    <w:rsid w:val="00D371FF"/>
    <w:rsid w:val="00D375A4"/>
    <w:rsid w:val="00D40B07"/>
    <w:rsid w:val="00D43883"/>
    <w:rsid w:val="00D62CA3"/>
    <w:rsid w:val="00D7454A"/>
    <w:rsid w:val="00D83145"/>
    <w:rsid w:val="00D836A3"/>
    <w:rsid w:val="00D86E04"/>
    <w:rsid w:val="00D879B2"/>
    <w:rsid w:val="00D90933"/>
    <w:rsid w:val="00DA2DC9"/>
    <w:rsid w:val="00DA5449"/>
    <w:rsid w:val="00DA78BD"/>
    <w:rsid w:val="00DB66E3"/>
    <w:rsid w:val="00DB6BA8"/>
    <w:rsid w:val="00DB74D8"/>
    <w:rsid w:val="00DC1B52"/>
    <w:rsid w:val="00DC1F6A"/>
    <w:rsid w:val="00DC62B9"/>
    <w:rsid w:val="00DD3FA9"/>
    <w:rsid w:val="00DE1354"/>
    <w:rsid w:val="00E00508"/>
    <w:rsid w:val="00E232F8"/>
    <w:rsid w:val="00E241C0"/>
    <w:rsid w:val="00E25CDE"/>
    <w:rsid w:val="00E314A1"/>
    <w:rsid w:val="00E33378"/>
    <w:rsid w:val="00E336D9"/>
    <w:rsid w:val="00E4510B"/>
    <w:rsid w:val="00E51753"/>
    <w:rsid w:val="00E54025"/>
    <w:rsid w:val="00E55B32"/>
    <w:rsid w:val="00E6230F"/>
    <w:rsid w:val="00E71E53"/>
    <w:rsid w:val="00E72EF5"/>
    <w:rsid w:val="00E770BD"/>
    <w:rsid w:val="00E86FC9"/>
    <w:rsid w:val="00E920AF"/>
    <w:rsid w:val="00E94270"/>
    <w:rsid w:val="00EA3C18"/>
    <w:rsid w:val="00EB09E2"/>
    <w:rsid w:val="00EB12E4"/>
    <w:rsid w:val="00EB355F"/>
    <w:rsid w:val="00EB5D3A"/>
    <w:rsid w:val="00EF6C07"/>
    <w:rsid w:val="00F05BDC"/>
    <w:rsid w:val="00F06F77"/>
    <w:rsid w:val="00F30337"/>
    <w:rsid w:val="00F30468"/>
    <w:rsid w:val="00F411AC"/>
    <w:rsid w:val="00F5303F"/>
    <w:rsid w:val="00F55B57"/>
    <w:rsid w:val="00F56819"/>
    <w:rsid w:val="00F57EFB"/>
    <w:rsid w:val="00F65567"/>
    <w:rsid w:val="00F71830"/>
    <w:rsid w:val="00F957E2"/>
    <w:rsid w:val="00F96FC1"/>
    <w:rsid w:val="00FB16A5"/>
    <w:rsid w:val="00FB60F7"/>
    <w:rsid w:val="00FC4632"/>
    <w:rsid w:val="00FC71FD"/>
    <w:rsid w:val="00FD4C7D"/>
    <w:rsid w:val="00FE0293"/>
    <w:rsid w:val="00FE1397"/>
    <w:rsid w:val="00FE750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DDD7"/>
  <w15:chartTrackingRefBased/>
  <w15:docId w15:val="{F4B30632-C537-4EBE-9F59-0652A79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6C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06C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2D8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3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0B037E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24AC4"/>
    <w:rPr>
      <w:b/>
      <w:bCs/>
    </w:rPr>
  </w:style>
  <w:style w:type="character" w:styleId="Emphasis">
    <w:name w:val="Emphasis"/>
    <w:basedOn w:val="DefaultParagraphFont"/>
    <w:uiPriority w:val="20"/>
    <w:qFormat/>
    <w:rsid w:val="00981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neshr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rm.org/certification/apply/exam-windows-and-f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Stow, Kevin</dc:creator>
  <cp:keywords/>
  <dc:description/>
  <cp:lastModifiedBy>Lynn Barbier</cp:lastModifiedBy>
  <cp:revision>2</cp:revision>
  <cp:lastPrinted>2023-04-12T03:47:00Z</cp:lastPrinted>
  <dcterms:created xsi:type="dcterms:W3CDTF">2025-07-09T22:07:00Z</dcterms:created>
  <dcterms:modified xsi:type="dcterms:W3CDTF">2025-07-09T22:07:00Z</dcterms:modified>
</cp:coreProperties>
</file>